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89" w:rsidRDefault="003E4E89" w:rsidP="003E4E89">
      <w:pPr>
        <w:tabs>
          <w:tab w:val="left" w:pos="4256"/>
        </w:tabs>
        <w:spacing w:after="0"/>
        <w:jc w:val="right"/>
        <w:rPr>
          <w:color w:val="44546A" w:themeColor="text2"/>
        </w:rPr>
      </w:pPr>
      <w:bookmarkStart w:id="0" w:name="_GoBack"/>
      <w:bookmarkEnd w:id="0"/>
      <w:r>
        <w:rPr>
          <w:color w:val="44546A" w:themeColor="text2"/>
        </w:rPr>
        <w:t xml:space="preserve">                                                                          </w:t>
      </w:r>
    </w:p>
    <w:p w:rsidR="003E4E89" w:rsidRDefault="003E4E89" w:rsidP="003E4E89">
      <w:pPr>
        <w:spacing w:after="0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</w:p>
    <w:p w:rsidR="003E4E89" w:rsidRDefault="003E4E89" w:rsidP="003E4E89">
      <w:pPr>
        <w:spacing w:after="0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/>
          <w:b/>
          <w:color w:val="44546A" w:themeColor="text2"/>
          <w:sz w:val="28"/>
          <w:szCs w:val="28"/>
        </w:rPr>
        <w:t>Режим дня (7-10 лет)</w:t>
      </w:r>
    </w:p>
    <w:p w:rsidR="003E4E89" w:rsidRDefault="003E4E89" w:rsidP="003E4E89">
      <w:pPr>
        <w:spacing w:after="0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/>
          <w:b/>
          <w:color w:val="44546A" w:themeColor="text2"/>
          <w:sz w:val="28"/>
          <w:szCs w:val="28"/>
        </w:rPr>
        <w:t>в летнем оздоровительном лагере</w:t>
      </w:r>
    </w:p>
    <w:p w:rsidR="003E4E89" w:rsidRDefault="003E4E89" w:rsidP="003E4E89">
      <w:pPr>
        <w:spacing w:after="0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/>
          <w:b/>
          <w:color w:val="44546A" w:themeColor="text2"/>
          <w:sz w:val="28"/>
          <w:szCs w:val="28"/>
        </w:rPr>
        <w:t>МОУ «СОШ им. Г.И. Марчука р. п. Духовницкое»</w:t>
      </w:r>
    </w:p>
    <w:p w:rsidR="003E4E89" w:rsidRDefault="003E4E89" w:rsidP="003E4E89">
      <w:pPr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t xml:space="preserve">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44546A" w:themeColor="text2"/>
                <w:sz w:val="28"/>
                <w:szCs w:val="28"/>
              </w:rPr>
              <w:t>Элементы режима дня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44546A" w:themeColor="text2"/>
                <w:sz w:val="28"/>
                <w:szCs w:val="28"/>
              </w:rPr>
              <w:t>Пребывание детей</w:t>
            </w:r>
          </w:p>
        </w:tc>
      </w:tr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«Утро хорошего настроения» - встреча детей</w:t>
            </w:r>
          </w:p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«Без зарядки нет порядка» - зарядка</w:t>
            </w:r>
          </w:p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8.30 – 9.00</w:t>
            </w:r>
          </w:p>
        </w:tc>
      </w:tr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Утренняя линейка</w:t>
            </w:r>
          </w:p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9.00-9.15</w:t>
            </w:r>
          </w:p>
        </w:tc>
      </w:tr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Завтрак</w:t>
            </w:r>
          </w:p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9.15-10.00</w:t>
            </w:r>
          </w:p>
        </w:tc>
      </w:tr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 xml:space="preserve">  «Познавательное исследование» -</w:t>
            </w:r>
          </w:p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 xml:space="preserve">(работа по плану </w:t>
            </w:r>
            <w:proofErr w:type="gramStart"/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отрядов,  работа</w:t>
            </w:r>
            <w:proofErr w:type="gramEnd"/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 xml:space="preserve"> кружков и секций)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10.00- 12.00</w:t>
            </w:r>
          </w:p>
        </w:tc>
      </w:tr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 xml:space="preserve">Оздоровительные </w:t>
            </w:r>
            <w:proofErr w:type="gramStart"/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процедуры(</w:t>
            </w:r>
            <w:proofErr w:type="gramEnd"/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на свежем воздухе)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11.45 – 13.00</w:t>
            </w:r>
          </w:p>
        </w:tc>
      </w:tr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Обед</w:t>
            </w:r>
          </w:p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13.00 – 14.00</w:t>
            </w:r>
          </w:p>
        </w:tc>
      </w:tr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Свободное время</w:t>
            </w:r>
          </w:p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14.00 – 14.30</w:t>
            </w:r>
          </w:p>
        </w:tc>
      </w:tr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 xml:space="preserve">Дневной сон </w:t>
            </w:r>
          </w:p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14.30 – 15.30</w:t>
            </w:r>
          </w:p>
        </w:tc>
      </w:tr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Полдник</w:t>
            </w:r>
          </w:p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16.00-16.30</w:t>
            </w:r>
          </w:p>
        </w:tc>
      </w:tr>
      <w:tr w:rsidR="003E4E89" w:rsidTr="003E4E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 xml:space="preserve">  Работа по плану отрядов, работа кружков и секций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16.30 – 18.00</w:t>
            </w:r>
          </w:p>
        </w:tc>
      </w:tr>
      <w:tr w:rsidR="003E4E89" w:rsidTr="003E4E89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 xml:space="preserve">Уход домой  </w:t>
            </w:r>
          </w:p>
          <w:p w:rsidR="003E4E89" w:rsidRDefault="003E4E89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9" w:rsidRDefault="003E4E89">
            <w:pPr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</w:rPr>
              <w:t>18.00</w:t>
            </w:r>
          </w:p>
        </w:tc>
      </w:tr>
    </w:tbl>
    <w:p w:rsidR="003E4E89" w:rsidRDefault="003E4E89" w:rsidP="003E4E89">
      <w:pPr>
        <w:rPr>
          <w:color w:val="44546A" w:themeColor="text2"/>
        </w:rPr>
      </w:pPr>
    </w:p>
    <w:p w:rsidR="00A55881" w:rsidRDefault="00A55881"/>
    <w:sectPr w:rsidR="00A5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33"/>
    <w:rsid w:val="003E4E89"/>
    <w:rsid w:val="004163CA"/>
    <w:rsid w:val="009F5633"/>
    <w:rsid w:val="00A55881"/>
    <w:rsid w:val="00D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68F49-755D-4305-A803-D306620C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5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Спорт_зал_нач</dc:creator>
  <cp:keywords/>
  <dc:description/>
  <cp:lastModifiedBy>Stancia_pechat_Rez</cp:lastModifiedBy>
  <cp:revision>3</cp:revision>
  <dcterms:created xsi:type="dcterms:W3CDTF">2025-04-18T05:52:00Z</dcterms:created>
  <dcterms:modified xsi:type="dcterms:W3CDTF">2025-04-21T13:00:00Z</dcterms:modified>
</cp:coreProperties>
</file>